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382B65" w:rsidRDefault="00382B65" w:rsidP="00382B65">
      <w:pPr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 zapytania ofertowego  NR 07</w:t>
      </w: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/2017</w:t>
      </w:r>
    </w:p>
    <w:p w:rsidR="00382B65" w:rsidRPr="00214999" w:rsidRDefault="00382B65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</w:t>
      </w:r>
      <w:r w:rsidR="009228E1">
        <w:rPr>
          <w:rFonts w:ascii="Calibri" w:hAnsi="Calibri" w:cs="Arial"/>
          <w:sz w:val="22"/>
          <w:szCs w:val="22"/>
        </w:rPr>
        <w:t>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163A25" w:rsidRDefault="00163A25" w:rsidP="00163A25">
      <w:pPr>
        <w:pStyle w:val="Tekstpodstawowy"/>
        <w:tabs>
          <w:tab w:val="num" w:pos="-100"/>
        </w:tabs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Dostawa i instalacja, a także serwis gwarancyjny automatycznej wielopiły z systemem ruchomych pił wyposażonej w rolki wciągające, wyciągające i dociskowe, gąsienicę transportową oraz sterowanie rolek.</w:t>
      </w:r>
    </w:p>
    <w:p w:rsidR="00087B26" w:rsidRDefault="00087B26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835C89" w:rsidRDefault="00835C89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350E77" w:rsidRDefault="00350E77" w:rsidP="00350E77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6F1C48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gwarancji……………………………………………………………………………… w miesiącach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 zamówienia………………………………………………………….w tygodniach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CF012A" w:rsidRPr="00214999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CF012A">
        <w:rPr>
          <w:rFonts w:ascii="Calibri" w:hAnsi="Calibri"/>
          <w:sz w:val="22"/>
          <w:szCs w:val="22"/>
        </w:rPr>
        <w:t>Gwarancja w ofercie jest pełna i całkowicie bezpłatne przez okres jej trwania na wszystkie elementy urządzenia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7C1C2B" w:rsidRPr="007C1C2B" w:rsidRDefault="007C1C2B" w:rsidP="001D6569">
      <w:pPr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 xml:space="preserve">. Oświadczamy, że uważamy się za związanych niniejszą ofertą na czas wskazany w specyfikacji istotnych warunków zamówienia tj. </w:t>
      </w:r>
      <w:r w:rsidR="00CF012A">
        <w:rPr>
          <w:rFonts w:ascii="Calibri" w:hAnsi="Calibri" w:cs="Arial"/>
          <w:sz w:val="22"/>
          <w:szCs w:val="22"/>
        </w:rPr>
        <w:t>60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CF012A" w:rsidRPr="00CF012A" w:rsidRDefault="00CF01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1  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F2752A" w:rsidRPr="00214999" w:rsidRDefault="00F275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sectPr w:rsidR="00F2752A" w:rsidRPr="00214999" w:rsidSect="009228E1">
      <w:headerReference w:type="default" r:id="rId8"/>
      <w:pgSz w:w="11906" w:h="16838"/>
      <w:pgMar w:top="1276" w:right="991" w:bottom="1134" w:left="1134" w:header="142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69" w:rsidRDefault="00983669">
      <w:r>
        <w:separator/>
      </w:r>
    </w:p>
  </w:endnote>
  <w:endnote w:type="continuationSeparator" w:id="0">
    <w:p w:rsidR="00983669" w:rsidRDefault="0098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69" w:rsidRDefault="00983669">
      <w:r>
        <w:separator/>
      </w:r>
    </w:p>
  </w:footnote>
  <w:footnote w:type="continuationSeparator" w:id="0">
    <w:p w:rsidR="00983669" w:rsidRDefault="0098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E1500D" w:rsidRDefault="009228E1" w:rsidP="009228E1">
    <w:pPr>
      <w:pStyle w:val="Nagwek"/>
      <w:ind w:left="-1417" w:firstLine="1559"/>
      <w:jc w:val="center"/>
      <w:rPr>
        <w:rFonts w:asciiTheme="minorHAnsi" w:hAnsiTheme="minorHAnsi"/>
        <w:sz w:val="18"/>
        <w:szCs w:val="18"/>
      </w:rPr>
    </w:pPr>
    <w:r>
      <w:rPr>
        <w:noProof/>
      </w:rPr>
      <w:drawing>
        <wp:inline distT="0" distB="0" distL="0" distR="0" wp14:anchorId="7BA123A2">
          <wp:extent cx="6401435" cy="7988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87B26"/>
    <w:rsid w:val="0009594B"/>
    <w:rsid w:val="000A6645"/>
    <w:rsid w:val="000A6832"/>
    <w:rsid w:val="000B2313"/>
    <w:rsid w:val="000C0136"/>
    <w:rsid w:val="000D4A2F"/>
    <w:rsid w:val="000E3C1A"/>
    <w:rsid w:val="001136B4"/>
    <w:rsid w:val="00130157"/>
    <w:rsid w:val="00132646"/>
    <w:rsid w:val="00154FA3"/>
    <w:rsid w:val="00163A25"/>
    <w:rsid w:val="0018146B"/>
    <w:rsid w:val="001922A7"/>
    <w:rsid w:val="001D6569"/>
    <w:rsid w:val="001E26C1"/>
    <w:rsid w:val="001F258A"/>
    <w:rsid w:val="00200795"/>
    <w:rsid w:val="002078FD"/>
    <w:rsid w:val="00211BEE"/>
    <w:rsid w:val="00237439"/>
    <w:rsid w:val="00304390"/>
    <w:rsid w:val="0030715F"/>
    <w:rsid w:val="003103B8"/>
    <w:rsid w:val="003144A2"/>
    <w:rsid w:val="00350E77"/>
    <w:rsid w:val="00356701"/>
    <w:rsid w:val="003715A0"/>
    <w:rsid w:val="00372B61"/>
    <w:rsid w:val="00382B65"/>
    <w:rsid w:val="003924EF"/>
    <w:rsid w:val="003A4988"/>
    <w:rsid w:val="003B6087"/>
    <w:rsid w:val="003D0FA5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D0E8C"/>
    <w:rsid w:val="006E33FC"/>
    <w:rsid w:val="006F1C48"/>
    <w:rsid w:val="006F6C40"/>
    <w:rsid w:val="00702633"/>
    <w:rsid w:val="00705477"/>
    <w:rsid w:val="00732345"/>
    <w:rsid w:val="00734BC6"/>
    <w:rsid w:val="0073649E"/>
    <w:rsid w:val="007570A1"/>
    <w:rsid w:val="0075758C"/>
    <w:rsid w:val="00780C36"/>
    <w:rsid w:val="007C1C2B"/>
    <w:rsid w:val="00802708"/>
    <w:rsid w:val="008032BE"/>
    <w:rsid w:val="00806A98"/>
    <w:rsid w:val="00824C49"/>
    <w:rsid w:val="00827ACE"/>
    <w:rsid w:val="00835C89"/>
    <w:rsid w:val="0084476B"/>
    <w:rsid w:val="00854ACE"/>
    <w:rsid w:val="008762D0"/>
    <w:rsid w:val="00891C36"/>
    <w:rsid w:val="00894473"/>
    <w:rsid w:val="00896529"/>
    <w:rsid w:val="008B4470"/>
    <w:rsid w:val="008B6359"/>
    <w:rsid w:val="009001C2"/>
    <w:rsid w:val="009228E1"/>
    <w:rsid w:val="00946E0D"/>
    <w:rsid w:val="009477EB"/>
    <w:rsid w:val="009620F4"/>
    <w:rsid w:val="00982760"/>
    <w:rsid w:val="00983669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46696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10BB"/>
    <w:rsid w:val="00BB77D2"/>
    <w:rsid w:val="00C00DB9"/>
    <w:rsid w:val="00C013BA"/>
    <w:rsid w:val="00C207A3"/>
    <w:rsid w:val="00C254EF"/>
    <w:rsid w:val="00C62D3E"/>
    <w:rsid w:val="00C67F88"/>
    <w:rsid w:val="00C72F33"/>
    <w:rsid w:val="00CA24CE"/>
    <w:rsid w:val="00CB25BE"/>
    <w:rsid w:val="00CD3434"/>
    <w:rsid w:val="00CE4594"/>
    <w:rsid w:val="00CF012A"/>
    <w:rsid w:val="00D047BE"/>
    <w:rsid w:val="00D06D9C"/>
    <w:rsid w:val="00D14873"/>
    <w:rsid w:val="00D221F8"/>
    <w:rsid w:val="00D23A6D"/>
    <w:rsid w:val="00D57C8B"/>
    <w:rsid w:val="00D80E65"/>
    <w:rsid w:val="00DC3B86"/>
    <w:rsid w:val="00DD47AC"/>
    <w:rsid w:val="00E0154B"/>
    <w:rsid w:val="00E07F46"/>
    <w:rsid w:val="00E1500D"/>
    <w:rsid w:val="00E32A63"/>
    <w:rsid w:val="00E33452"/>
    <w:rsid w:val="00E3474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  <w:rsid w:val="00FD4DCB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2219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6</cp:revision>
  <cp:lastPrinted>2015-12-02T10:05:00Z</cp:lastPrinted>
  <dcterms:created xsi:type="dcterms:W3CDTF">2017-05-30T09:35:00Z</dcterms:created>
  <dcterms:modified xsi:type="dcterms:W3CDTF">2017-05-30T09:43:00Z</dcterms:modified>
</cp:coreProperties>
</file>